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CE1" w14:textId="6EAB232F" w:rsidR="004F01C6" w:rsidRDefault="004F01C6"/>
    <w:p w14:paraId="5AB49A07" w14:textId="23BFE0AF" w:rsidR="00CC0651" w:rsidRDefault="00CC0651">
      <w:r>
        <w:rPr>
          <w:noProof/>
        </w:rPr>
        <w:drawing>
          <wp:inline distT="0" distB="0" distL="0" distR="0" wp14:anchorId="26C214A2" wp14:editId="57352305">
            <wp:extent cx="5943600" cy="5162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6687" w14:textId="6DDEB23A" w:rsidR="00CC0651" w:rsidRDefault="00CC0651"/>
    <w:p w14:paraId="75952B41" w14:textId="77777777" w:rsidR="00660B84" w:rsidRDefault="00660B84"/>
    <w:p w14:paraId="5B1E06E1" w14:textId="77777777" w:rsidR="00660B84" w:rsidRDefault="00660B84"/>
    <w:p w14:paraId="12D0EB3C" w14:textId="77777777" w:rsidR="00660B84" w:rsidRDefault="00660B84"/>
    <w:p w14:paraId="04754BB5" w14:textId="77777777" w:rsidR="00660B84" w:rsidRDefault="00660B84"/>
    <w:p w14:paraId="13685309" w14:textId="73DD1B82" w:rsidR="00CC0651" w:rsidRDefault="00CC0651">
      <w:r>
        <w:t xml:space="preserve">Enjoy this fun coloring page inspired by the simple country living like that in Antler Creek, NC in my books </w:t>
      </w:r>
      <w:r w:rsidRPr="00CC0651">
        <w:rPr>
          <w:i/>
          <w:iCs/>
        </w:rPr>
        <w:t>Christmas Angels</w:t>
      </w:r>
      <w:r>
        <w:t xml:space="preserve"> and released in 2022, </w:t>
      </w:r>
      <w:r w:rsidRPr="00CC0651">
        <w:rPr>
          <w:i/>
          <w:iCs/>
        </w:rPr>
        <w:t>What Remains True</w:t>
      </w:r>
      <w:r>
        <w:t xml:space="preserve">. It was so much fun creating this small town and all the people who were born or brought to it. </w:t>
      </w:r>
    </w:p>
    <w:p w14:paraId="1C3A3DAA" w14:textId="015C5C3B" w:rsidR="00CC0651" w:rsidRDefault="00CC0651"/>
    <w:p w14:paraId="51848509" w14:textId="5F57CA6D" w:rsidR="00660B84" w:rsidRDefault="00CC0651">
      <w:r>
        <w:t xml:space="preserve">I’d love to see your finished page. If you post it on social media, please tag me </w:t>
      </w:r>
      <w:r w:rsidR="00660B84">
        <w:t>and let me know which ones you like the best.</w:t>
      </w:r>
    </w:p>
    <w:p w14:paraId="45FDAAB0" w14:textId="2F89FBC7" w:rsidR="00660B84" w:rsidRDefault="00660B84"/>
    <w:p w14:paraId="5B8CD2F7" w14:textId="16B96E51" w:rsidR="00660B84" w:rsidRDefault="00660B84" w:rsidP="00660B84">
      <w:pPr>
        <w:jc w:val="center"/>
      </w:pPr>
      <w:r>
        <w:t>COLOR TODAY A BEAUTIFUL AND JOY-FILLED DAY!</w:t>
      </w:r>
    </w:p>
    <w:sectPr w:rsidR="00660B84" w:rsidSect="00A1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03A3" w14:textId="77777777" w:rsidR="006E7A4A" w:rsidRDefault="006E7A4A" w:rsidP="00CC0651">
      <w:r>
        <w:separator/>
      </w:r>
    </w:p>
  </w:endnote>
  <w:endnote w:type="continuationSeparator" w:id="0">
    <w:p w14:paraId="09999462" w14:textId="77777777" w:rsidR="006E7A4A" w:rsidRDefault="006E7A4A" w:rsidP="00CC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A1DA" w14:textId="77777777" w:rsidR="00660B84" w:rsidRDefault="00660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EFB5" w14:textId="1B143D45" w:rsidR="00CC0651" w:rsidRPr="00660B84" w:rsidRDefault="00CC0651" w:rsidP="00CC0651">
    <w:pPr>
      <w:pStyle w:val="Footer"/>
      <w:jc w:val="center"/>
      <w:rPr>
        <w:b/>
        <w:bCs/>
        <w:color w:val="7F7F7F" w:themeColor="text1" w:themeTint="80"/>
      </w:rPr>
    </w:pPr>
    <w:r w:rsidRPr="00660B84">
      <w:rPr>
        <w:b/>
        <w:bCs/>
        <w:color w:val="7F7F7F" w:themeColor="text1" w:themeTint="80"/>
      </w:rPr>
      <w:t>JANUARY 2023 Newsletter Freebie</w:t>
    </w:r>
  </w:p>
  <w:p w14:paraId="727F356A" w14:textId="534C79F2" w:rsidR="00660B84" w:rsidRPr="00660B84" w:rsidRDefault="00660B84" w:rsidP="00CC0651">
    <w:pPr>
      <w:pStyle w:val="Footer"/>
      <w:jc w:val="center"/>
      <w:rPr>
        <w:b/>
        <w:bCs/>
        <w:color w:val="7F7F7F" w:themeColor="text1" w:themeTint="80"/>
      </w:rPr>
    </w:pPr>
    <w:proofErr w:type="spellStart"/>
    <w:r w:rsidRPr="00660B84">
      <w:rPr>
        <w:b/>
        <w:bCs/>
        <w:color w:val="7F7F7F" w:themeColor="text1" w:themeTint="80"/>
      </w:rPr>
      <w:t>www.nancynaigle.com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5D69" w14:textId="77777777" w:rsidR="00660B84" w:rsidRDefault="00660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1655" w14:textId="77777777" w:rsidR="006E7A4A" w:rsidRDefault="006E7A4A" w:rsidP="00CC0651">
      <w:r>
        <w:separator/>
      </w:r>
    </w:p>
  </w:footnote>
  <w:footnote w:type="continuationSeparator" w:id="0">
    <w:p w14:paraId="203513D3" w14:textId="77777777" w:rsidR="006E7A4A" w:rsidRDefault="006E7A4A" w:rsidP="00CC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3B61" w14:textId="77777777" w:rsidR="00660B84" w:rsidRDefault="00660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59FB" w14:textId="459626F0" w:rsidR="00CC0651" w:rsidRPr="00CC0651" w:rsidRDefault="00CC0651" w:rsidP="00CC0651">
    <w:pPr>
      <w:pStyle w:val="Header"/>
      <w:jc w:val="center"/>
      <w:rPr>
        <w:b/>
        <w:bCs/>
        <w:color w:val="7F7F7F" w:themeColor="text1" w:themeTint="80"/>
      </w:rPr>
    </w:pPr>
    <w:r w:rsidRPr="00CC0651">
      <w:rPr>
        <w:b/>
        <w:bCs/>
        <w:color w:val="7F7F7F" w:themeColor="text1" w:themeTint="80"/>
      </w:rPr>
      <w:t>NANCY NAIGLE</w:t>
    </w:r>
  </w:p>
  <w:p w14:paraId="2C609C08" w14:textId="43FD0F2D" w:rsidR="00CC0651" w:rsidRPr="00CC0651" w:rsidRDefault="00CC0651" w:rsidP="00CC0651">
    <w:pPr>
      <w:pStyle w:val="Header"/>
      <w:jc w:val="center"/>
      <w:rPr>
        <w:b/>
        <w:bCs/>
        <w:color w:val="7F7F7F" w:themeColor="text1" w:themeTint="80"/>
      </w:rPr>
    </w:pPr>
    <w:r w:rsidRPr="00CC0651">
      <w:rPr>
        <w:b/>
        <w:bCs/>
        <w:color w:val="7F7F7F" w:themeColor="text1" w:themeTint="80"/>
      </w:rPr>
      <w:t>USA TODAY Bestselling Author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D981" w14:textId="77777777" w:rsidR="00660B84" w:rsidRDefault="00660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51"/>
    <w:rsid w:val="004F01C6"/>
    <w:rsid w:val="00660B84"/>
    <w:rsid w:val="006E7A4A"/>
    <w:rsid w:val="00A14A16"/>
    <w:rsid w:val="00C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1D928"/>
  <w15:chartTrackingRefBased/>
  <w15:docId w15:val="{33E42B7B-F726-7C47-893D-7F816752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6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651"/>
  </w:style>
  <w:style w:type="paragraph" w:styleId="Footer">
    <w:name w:val="footer"/>
    <w:basedOn w:val="Normal"/>
    <w:link w:val="FooterChar"/>
    <w:uiPriority w:val="99"/>
    <w:unhideWhenUsed/>
    <w:rsid w:val="00CC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Naigle</dc:creator>
  <cp:keywords/>
  <dc:description/>
  <cp:lastModifiedBy>Nancy Naigle</cp:lastModifiedBy>
  <cp:revision>1</cp:revision>
  <dcterms:created xsi:type="dcterms:W3CDTF">2023-01-24T03:18:00Z</dcterms:created>
  <dcterms:modified xsi:type="dcterms:W3CDTF">2023-01-24T03:26:00Z</dcterms:modified>
</cp:coreProperties>
</file>